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6" w:rsidRDefault="007840C6" w:rsidP="007840C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Упражнение</w:t>
      </w:r>
    </w:p>
    <w:p w:rsidR="007840C6" w:rsidRDefault="007840C6" w:rsidP="007840C6">
      <w:pPr>
        <w:jc w:val="both"/>
        <w:rPr>
          <w:sz w:val="28"/>
          <w:szCs w:val="28"/>
        </w:rPr>
      </w:pPr>
    </w:p>
    <w:p w:rsidR="007840C6" w:rsidRPr="00715C92" w:rsidRDefault="007840C6" w:rsidP="007840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5C92">
        <w:rPr>
          <w:sz w:val="28"/>
          <w:szCs w:val="28"/>
        </w:rPr>
        <w:t>Номинальная и реальная ставки процента в неком году будут одинаковы, если…</w:t>
      </w:r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>а) реальная ставка процента равна нулю</w:t>
      </w:r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>б) инфляция равна нулю</w:t>
      </w:r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>в) номинальная ставка процента равна нулю</w:t>
      </w:r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 xml:space="preserve">г) номинальный обменный курс равен </w:t>
      </w:r>
      <w:proofErr w:type="gramStart"/>
      <w:r w:rsidRPr="00715C92">
        <w:rPr>
          <w:sz w:val="28"/>
          <w:szCs w:val="28"/>
        </w:rPr>
        <w:t>реальному</w:t>
      </w:r>
      <w:proofErr w:type="gramEnd"/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>Обоснуйте ответ</w:t>
      </w:r>
    </w:p>
    <w:p w:rsidR="007840C6" w:rsidRDefault="007840C6"/>
    <w:p w:rsidR="007840C6" w:rsidRPr="007840C6" w:rsidRDefault="007840C6" w:rsidP="007840C6"/>
    <w:p w:rsidR="007840C6" w:rsidRPr="007840C6" w:rsidRDefault="007840C6" w:rsidP="007840C6"/>
    <w:p w:rsidR="007840C6" w:rsidRPr="007840C6" w:rsidRDefault="007840C6" w:rsidP="007840C6"/>
    <w:p w:rsidR="007840C6" w:rsidRDefault="007840C6" w:rsidP="007840C6"/>
    <w:p w:rsidR="007840C6" w:rsidRDefault="007840C6" w:rsidP="007840C6"/>
    <w:p w:rsidR="007840C6" w:rsidRPr="00715C92" w:rsidRDefault="007840C6" w:rsidP="007840C6">
      <w:pPr>
        <w:jc w:val="center"/>
        <w:rPr>
          <w:sz w:val="28"/>
          <w:szCs w:val="28"/>
        </w:rPr>
      </w:pPr>
      <w:r w:rsidRPr="00715C92">
        <w:rPr>
          <w:sz w:val="28"/>
          <w:szCs w:val="28"/>
        </w:rPr>
        <w:t>Упражнение</w:t>
      </w:r>
    </w:p>
    <w:p w:rsidR="007840C6" w:rsidRPr="00715C92" w:rsidRDefault="007840C6" w:rsidP="007840C6">
      <w:pPr>
        <w:jc w:val="both"/>
        <w:rPr>
          <w:sz w:val="28"/>
          <w:szCs w:val="28"/>
        </w:rPr>
      </w:pPr>
    </w:p>
    <w:p w:rsidR="007840C6" w:rsidRPr="00715C92" w:rsidRDefault="007840C6" w:rsidP="007840C6">
      <w:pPr>
        <w:jc w:val="both"/>
        <w:rPr>
          <w:sz w:val="28"/>
          <w:szCs w:val="28"/>
        </w:rPr>
      </w:pPr>
      <w:r w:rsidRPr="00715C92">
        <w:rPr>
          <w:sz w:val="28"/>
          <w:szCs w:val="28"/>
        </w:rPr>
        <w:t xml:space="preserve">Номинальный ВВП в данном году составил 1000 млрд. долл. Естественный уровень безработицы в стране 6%. Фактический </w:t>
      </w:r>
      <w:proofErr w:type="gramStart"/>
      <w:r w:rsidRPr="00715C92">
        <w:rPr>
          <w:sz w:val="28"/>
          <w:szCs w:val="28"/>
        </w:rPr>
        <w:t>уровень</w:t>
      </w:r>
      <w:proofErr w:type="gramEnd"/>
      <w:r w:rsidRPr="00715C92">
        <w:rPr>
          <w:sz w:val="28"/>
          <w:szCs w:val="28"/>
        </w:rPr>
        <w:t xml:space="preserve"> безработицы составил 8%. </w:t>
      </w:r>
      <w:proofErr w:type="gramStart"/>
      <w:r w:rsidRPr="00715C92">
        <w:rPr>
          <w:sz w:val="28"/>
          <w:szCs w:val="28"/>
        </w:rPr>
        <w:t>Каков</w:t>
      </w:r>
      <w:proofErr w:type="gramEnd"/>
      <w:r w:rsidRPr="00715C92">
        <w:rPr>
          <w:sz w:val="28"/>
          <w:szCs w:val="28"/>
        </w:rPr>
        <w:t xml:space="preserve"> объем потенциального ВВП в данном году?</w:t>
      </w:r>
    </w:p>
    <w:p w:rsidR="00261485" w:rsidRPr="007840C6" w:rsidRDefault="00261485" w:rsidP="007840C6"/>
    <w:sectPr w:rsidR="00261485" w:rsidRPr="007840C6" w:rsidSect="0026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0C6"/>
    <w:rsid w:val="00261485"/>
    <w:rsid w:val="0078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</dc:creator>
  <cp:keywords/>
  <dc:description/>
  <cp:lastModifiedBy>464</cp:lastModifiedBy>
  <cp:revision>2</cp:revision>
  <dcterms:created xsi:type="dcterms:W3CDTF">2017-05-05T15:24:00Z</dcterms:created>
  <dcterms:modified xsi:type="dcterms:W3CDTF">2017-05-05T15:25:00Z</dcterms:modified>
</cp:coreProperties>
</file>